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F4" w:rsidRPr="001931F4" w:rsidRDefault="009405F4" w:rsidP="009405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1F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991A83" wp14:editId="099AC56C">
            <wp:extent cx="688975" cy="795655"/>
            <wp:effectExtent l="0" t="0" r="0" b="4445"/>
            <wp:docPr id="2" name="รูปภาพ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5F4" w:rsidRPr="001931F4" w:rsidRDefault="009405F4" w:rsidP="009405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9405F4" w:rsidRPr="001931F4" w:rsidRDefault="009405F4" w:rsidP="009405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31F4">
        <w:rPr>
          <w:rFonts w:ascii="TH SarabunPSK" w:hAnsi="TH SarabunPSK" w:cs="TH SarabunPSK"/>
          <w:sz w:val="32"/>
          <w:szCs w:val="32"/>
          <w:cs/>
        </w:rPr>
        <w:tab/>
      </w:r>
      <w:r w:rsidRPr="001C19A2">
        <w:rPr>
          <w:rFonts w:ascii="TH SarabunPSK" w:hAnsi="TH SarabunPSK" w:cs="TH SarabunPSK" w:hint="cs"/>
          <w:sz w:val="32"/>
          <w:szCs w:val="32"/>
          <w:cs/>
        </w:rPr>
        <w:t>เทคโนโลยีกับ</w:t>
      </w:r>
      <w:r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9405F4" w:rsidRPr="001931F4" w:rsidRDefault="009405F4" w:rsidP="009405F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31F4">
        <w:rPr>
          <w:rFonts w:ascii="TH SarabunPSK" w:hAnsi="TH SarabunPSK" w:cs="TH SarabunPSK"/>
          <w:sz w:val="32"/>
          <w:szCs w:val="32"/>
          <w:cs/>
        </w:rPr>
        <w:tab/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การออกแบบและเทคโนโลยี 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931F4">
        <w:rPr>
          <w:rFonts w:ascii="TH SarabunPSK" w:hAnsi="TH SarabunPSK" w:cs="TH SarabunPSK"/>
          <w:sz w:val="32"/>
          <w:szCs w:val="32"/>
          <w:cs/>
        </w:rPr>
        <w:tab/>
        <w:t>วิทยาศาสตร์</w:t>
      </w:r>
    </w:p>
    <w:p w:rsidR="009405F4" w:rsidRPr="001931F4" w:rsidRDefault="009405F4" w:rsidP="009405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 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1931F4"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D55">
        <w:rPr>
          <w:rFonts w:ascii="TH SarabunPSK" w:hAnsi="TH SarabunPSK" w:cs="TH SarabunPSK" w:hint="cs"/>
          <w:sz w:val="32"/>
          <w:szCs w:val="32"/>
          <w:cs/>
        </w:rPr>
        <w:t>4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9405F4" w:rsidRDefault="009405F4" w:rsidP="009405F4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รัชต์พงษ์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ลิ้มเจริญ</w:t>
      </w:r>
    </w:p>
    <w:p w:rsidR="009405F4" w:rsidRPr="001931F4" w:rsidRDefault="009405F4" w:rsidP="009405F4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127635</wp:posOffset>
                </wp:positionV>
                <wp:extent cx="647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5BE08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05pt" to="48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9405F4" w:rsidRPr="009405F4" w:rsidRDefault="009405F4" w:rsidP="009405F4">
      <w:pPr>
        <w:rPr>
          <w:rFonts w:ascii="TH SarabunPSK" w:hAnsi="TH SarabunPSK" w:cs="TH SarabunPSK"/>
          <w:b/>
          <w:bCs/>
          <w:sz w:val="32"/>
          <w:szCs w:val="32"/>
        </w:rPr>
      </w:pPr>
      <w:r w:rsidRPr="009405F4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มาตรฐานการเรียนรู้/ตัวชี้วัด</w:t>
      </w:r>
    </w:p>
    <w:p w:rsidR="009405F4" w:rsidRPr="009405F4" w:rsidRDefault="009405F4" w:rsidP="009405F4">
      <w:pPr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ab/>
        <w:t xml:space="preserve">ว 4.1  </w:t>
      </w:r>
      <w:r w:rsidRPr="009405F4">
        <w:rPr>
          <w:rFonts w:ascii="TH SarabunPSK" w:hAnsi="TH SarabunPSK" w:cs="TH SarabunPSK"/>
          <w:sz w:val="32"/>
          <w:szCs w:val="32"/>
          <w:cs/>
        </w:rPr>
        <w:tab/>
        <w:t>เข้าใจแนวคิดหลักของเทคโนโลยีเพื่อการดำรงชีวิตในสังคมที่มีการเปลี่ยนแปลงอย่างรวดเร็ว</w:t>
      </w:r>
    </w:p>
    <w:p w:rsidR="009405F4" w:rsidRDefault="009405F4" w:rsidP="009405F4">
      <w:pPr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  <w:t xml:space="preserve">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 ด้วยกระบวนการออกแบบเชิงวิศวกรรม เลือกใช้เทคโนโลยีอย่างเหมาะสมโดยคำนึงถึงผลกระทบต่อชีวิต สังคม และสิ่งแวดล้อม                               </w:t>
      </w:r>
    </w:p>
    <w:p w:rsidR="00BB2128" w:rsidRDefault="009405F4" w:rsidP="009405F4">
      <w:pPr>
        <w:ind w:firstLine="720"/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 xml:space="preserve"> ว</w:t>
      </w:r>
      <w:r w:rsidR="00066946">
        <w:rPr>
          <w:rFonts w:ascii="TH SarabunPSK" w:hAnsi="TH SarabunPSK" w:cs="TH SarabunPSK"/>
          <w:sz w:val="32"/>
          <w:szCs w:val="32"/>
          <w:cs/>
        </w:rPr>
        <w:t xml:space="preserve"> 4.1</w:t>
      </w:r>
      <w:r w:rsidR="00066946">
        <w:rPr>
          <w:rFonts w:ascii="TH SarabunPSK" w:hAnsi="TH SarabunPSK" w:cs="TH SarabunPSK"/>
          <w:sz w:val="32"/>
          <w:szCs w:val="32"/>
          <w:cs/>
        </w:rPr>
        <w:tab/>
        <w:t>ม.2/1</w:t>
      </w:r>
      <w:r w:rsidR="00066946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>คาดการณ์แนวโน้มเทคโนโลยีที่จะเกิดขึ้น โดยพิจารณาจากสาเหตุหรือ</w:t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405F4">
        <w:rPr>
          <w:rFonts w:ascii="TH SarabunPSK" w:hAnsi="TH SarabunPSK" w:cs="TH SarabunPSK"/>
          <w:sz w:val="32"/>
          <w:szCs w:val="32"/>
          <w:cs/>
        </w:rPr>
        <w:t xml:space="preserve">ปัจจัยที่ส่งผลต่อการเปลี่ยนแปลงของเทคโนโลยี และวิเคราะห์ </w:t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405F4">
        <w:rPr>
          <w:rFonts w:ascii="TH SarabunPSK" w:hAnsi="TH SarabunPSK" w:cs="TH SarabunPSK"/>
          <w:sz w:val="32"/>
          <w:szCs w:val="32"/>
          <w:cs/>
        </w:rPr>
        <w:t>เปรียบเทียบ ตัดสินใจ เลือกใช้เทคโนโลยี โดยคำนึงถึงผลกระทบที่เกิดขึ้น</w:t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405F4">
        <w:rPr>
          <w:rFonts w:ascii="TH SarabunPSK" w:hAnsi="TH SarabunPSK" w:cs="TH SarabunPSK"/>
          <w:sz w:val="32"/>
          <w:szCs w:val="32"/>
          <w:cs/>
        </w:rPr>
        <w:t>ต่อชีวิต สังคม และสิ่งแวดล้อม</w:t>
      </w:r>
    </w:p>
    <w:p w:rsidR="009405F4" w:rsidRDefault="009405F4" w:rsidP="009405F4">
      <w:pPr>
        <w:tabs>
          <w:tab w:val="left" w:pos="27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สาระการเรียนรู้</w:t>
      </w:r>
    </w:p>
    <w:p w:rsidR="009405F4" w:rsidRDefault="009405F4" w:rsidP="009405F4">
      <w:pPr>
        <w:tabs>
          <w:tab w:val="left" w:pos="27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  <w:t>2</w:t>
      </w:r>
      <w:r w:rsidRPr="006522E7">
        <w:rPr>
          <w:rFonts w:ascii="TH SarabunPSK" w:hAnsi="TH SarabunPSK" w:cs="TH SarabunPSK"/>
          <w:b/>
          <w:bCs/>
          <w:noProof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6522E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สาระการเรียนรู้แกนกลาง</w:t>
      </w:r>
    </w:p>
    <w:p w:rsidR="009405F4" w:rsidRPr="00CB6040" w:rsidRDefault="009405F4" w:rsidP="009405F4">
      <w:pPr>
        <w:tabs>
          <w:tab w:val="left" w:pos="270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/>
          <w:sz w:val="32"/>
          <w:szCs w:val="32"/>
          <w:cs/>
        </w:rPr>
        <w:t>สาเหตุหรือปัจจัยต่าง ๆ เช่น ความก้าวหน้าของศาสตร์ต่าง ๆ การเปลี่ยนแปลงทางด้า</w:t>
      </w:r>
      <w:r w:rsidRPr="00CB604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9405F4" w:rsidRPr="00CB6040" w:rsidRDefault="009405F4" w:rsidP="009405F4">
      <w:pPr>
        <w:tabs>
          <w:tab w:val="left" w:pos="270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/>
          <w:sz w:val="32"/>
          <w:szCs w:val="32"/>
          <w:cs/>
        </w:rPr>
        <w:t>เศรษฐกิจสังคม วัฒนธรรม ทำให้เทคโนโลยีมีการเปลี่ยนแปลงตลอดเวลา</w:t>
      </w:r>
    </w:p>
    <w:p w:rsidR="009405F4" w:rsidRPr="00CB6040" w:rsidRDefault="009405F4" w:rsidP="009405F4">
      <w:pPr>
        <w:pStyle w:val="SH"/>
        <w:tabs>
          <w:tab w:val="clear" w:pos="504"/>
          <w:tab w:val="clear" w:pos="924"/>
          <w:tab w:val="clear" w:pos="1560"/>
          <w:tab w:val="clear" w:pos="2552"/>
          <w:tab w:val="left" w:pos="284"/>
          <w:tab w:val="left" w:pos="709"/>
          <w:tab w:val="left" w:pos="1134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2)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เทคโนโลยีแต่ละประเภทมีผลกระทบต่อชีวิตสังคม และสิ่งแวดล้อมที่แตกต่างกัน จึงต้องวิเคราะห์</w:t>
      </w:r>
    </w:p>
    <w:p w:rsidR="009405F4" w:rsidRPr="00CB6040" w:rsidRDefault="009405F4" w:rsidP="009405F4">
      <w:pPr>
        <w:pStyle w:val="SH"/>
        <w:tabs>
          <w:tab w:val="clear" w:pos="504"/>
          <w:tab w:val="clear" w:pos="924"/>
          <w:tab w:val="clear" w:pos="1560"/>
          <w:tab w:val="clear" w:pos="2552"/>
          <w:tab w:val="left" w:pos="284"/>
          <w:tab w:val="left" w:pos="709"/>
          <w:tab w:val="left" w:pos="1134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   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เปรียบเทียบข้อดี</w:t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ข้อเสีย และตัดสินใจเลือกใช้ให้เหมาะสม</w:t>
      </w:r>
    </w:p>
    <w:p w:rsidR="009405F4" w:rsidRDefault="009405F4" w:rsidP="009405F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405F4" w:rsidRPr="000E67C6" w:rsidRDefault="009405F4" w:rsidP="009405F4">
      <w:pPr>
        <w:tabs>
          <w:tab w:val="left" w:pos="142"/>
          <w:tab w:val="left" w:pos="426"/>
        </w:tabs>
        <w:spacing w:after="0" w:line="240" w:lineRule="auto"/>
        <w:ind w:hanging="142"/>
        <w:jc w:val="thaiDistribute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t>3.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สาระสำคัญ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ความคิดรวบยอด</w:t>
      </w:r>
    </w:p>
    <w:p w:rsidR="009405F4" w:rsidRDefault="009405F4" w:rsidP="009405F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position w:val="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position w:val="6"/>
          <w:sz w:val="36"/>
          <w:szCs w:val="36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มนุษย์ค้นพบและสร้างองค์ความรู้มากมายหลายสาขา เช่น วิทยาศาสตร์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สังคมศาสตร์ นิติศาสตร์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เศรษฐศาสตร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EB478B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โดยเฉพาะอย่างยิ่งศาสตร์ที่ส่งผลต่อการพัฒนาเทคโนโลยีอย่างมาก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0A266B">
        <w:rPr>
          <w:rFonts w:ascii="TH SarabunPSK" w:hAnsi="TH SarabunPSK" w:cs="TH SarabunPSK"/>
          <w:sz w:val="32"/>
          <w:szCs w:val="32"/>
          <w:cs/>
        </w:rPr>
        <w:t xml:space="preserve">วิทยาศาสตร์ </w:t>
      </w:r>
      <w:r w:rsidRPr="00EB478B">
        <w:rPr>
          <w:rFonts w:ascii="TH SarabunPSK" w:hAnsi="TH SarabunPSK" w:cs="TH SarabunPSK"/>
          <w:sz w:val="32"/>
          <w:szCs w:val="32"/>
          <w:cs/>
        </w:rPr>
        <w:t>เป็นความรู้ที่เกี่ยวกับสิ่งต่าง ๆ ในธรรมชาติทั้งที่มีชีวิตและไม่มีชีวิต โดยมีวิธีการทาง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วิทยาศาสตร์ที่ใช้ในการสืบเสาะหาความรู</w:t>
      </w:r>
      <w:r>
        <w:rPr>
          <w:rFonts w:ascii="TH SarabunPSK" w:hAnsi="TH SarabunPSK" w:cs="TH SarabunPSK"/>
          <w:sz w:val="32"/>
          <w:szCs w:val="32"/>
          <w:cs/>
        </w:rPr>
        <w:t>้นั้นอาศัยการสังเกตเป็นพื้นฐาน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78B">
        <w:rPr>
          <w:rFonts w:ascii="TH SarabunPSK" w:hAnsi="TH SarabunPSK" w:cs="TH SarabunPSK"/>
          <w:sz w:val="32"/>
          <w:szCs w:val="32"/>
          <w:cs/>
        </w:rPr>
        <w:t>และ</w:t>
      </w:r>
      <w:r w:rsidRPr="000A266B"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การอธิบายโครงสร้าง ความสัมพันธ์ ระเบียบ รูปแบบ หรือแบบแผนต่าง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78B">
        <w:rPr>
          <w:rFonts w:ascii="TH SarabunPSK" w:hAnsi="TH SarabunPSK" w:cs="TH SarabunPSK"/>
          <w:sz w:val="32"/>
          <w:szCs w:val="32"/>
          <w:cs/>
        </w:rPr>
        <w:t>ๆ ทั้งที่อยู่ในธรรมชาติรอบตัวและ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ภาพที่อยู่ในส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B478B">
        <w:rPr>
          <w:rFonts w:ascii="TH SarabunPSK" w:hAnsi="TH SarabunPSK" w:cs="TH SarabunPSK"/>
          <w:sz w:val="32"/>
          <w:szCs w:val="32"/>
          <w:cs/>
        </w:rPr>
        <w:t>อง เท่าที่มนุษย์จะสามารถรับรู้ได้ทั้งในเชิงนามธรรมและ</w:t>
      </w:r>
      <w:r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EB478B">
        <w:rPr>
          <w:rFonts w:ascii="TH SarabunPSK" w:hAnsi="TH SarabunPSK" w:cs="TH SarabunPSK"/>
          <w:sz w:val="32"/>
          <w:szCs w:val="32"/>
          <w:cs/>
        </w:rPr>
        <w:t>รูปธรรม โดยอาศัยการคำนวณ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และโมเดลทางคณิตศาสตร์มาอธิบาย</w:t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ดังนั้น การค้นพบทางวิทยาศาสตร์ที่มีการอธิบายในรูปแบบของ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ทางคณิตศาสตร์ที่แม่นยำ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ช่วยให้เกิดเทคโนโลยีใหม่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ๆ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ขึ้นมาอีกมากมาย</w:t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 xml:space="preserve">  และเทคโนโลยีที่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>พัฒนาขึ้นสร้างผลกระทบทั้งทางด้านมนุษย์และสังคม ด้านเศรษฐกิจ และด้านสิ่งแวดล้อม</w:t>
      </w:r>
    </w:p>
    <w:p w:rsidR="009405F4" w:rsidRPr="006522E7" w:rsidRDefault="009405F4" w:rsidP="009405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>4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090"/>
      </w:tblGrid>
      <w:tr w:rsidR="009405F4" w:rsidRPr="002F3649" w:rsidTr="002B5564">
        <w:tc>
          <w:tcPr>
            <w:tcW w:w="4799" w:type="dxa"/>
            <w:shd w:val="clear" w:color="auto" w:fill="92D050"/>
          </w:tcPr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</w:pPr>
            <w:r w:rsidRPr="002F3649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5090" w:type="dxa"/>
            <w:shd w:val="clear" w:color="auto" w:fill="92D050"/>
          </w:tcPr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9405F4" w:rsidRPr="002F3649" w:rsidTr="002B5564">
        <w:tc>
          <w:tcPr>
            <w:tcW w:w="4799" w:type="dxa"/>
            <w:shd w:val="clear" w:color="auto" w:fill="auto"/>
          </w:tcPr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ทักษะการสื่อสาร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ทักษะการแลกเปลี่ยนข้อมูล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2. ความสามารถในการคิด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ทักษะการคิดวิเคราะห์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ทักษะการสังเกต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ทักษะการทำงานร่วมกัน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ทักษะการสืบค้นข้อมูล</w:t>
            </w:r>
          </w:p>
        </w:tc>
        <w:tc>
          <w:tcPr>
            <w:tcW w:w="5090" w:type="dxa"/>
            <w:shd w:val="clear" w:color="auto" w:fill="auto"/>
          </w:tcPr>
          <w:p w:rsidR="009405F4" w:rsidRPr="002F3649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1. ซื่อสัตย์ สุจริต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2. มีวินัย รับผิดชอบ</w:t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</w:p>
          <w:p w:rsidR="009405F4" w:rsidRPr="002F3649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3. ใฝ่เรียนรู้</w:t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</w:p>
          <w:p w:rsidR="009405F4" w:rsidRPr="002F3649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 xml:space="preserve">4. อยู่อย่างพอเพียง </w:t>
            </w:r>
          </w:p>
          <w:p w:rsidR="009405F4" w:rsidRPr="002F3649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5. มุ่งมั่นในการทำงาน</w:t>
            </w:r>
          </w:p>
        </w:tc>
      </w:tr>
    </w:tbl>
    <w:p w:rsidR="009405F4" w:rsidRPr="006E7C5A" w:rsidRDefault="009405F4" w:rsidP="009405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b/>
          <w:bCs/>
          <w:noProof/>
          <w:sz w:val="8"/>
          <w:szCs w:val="8"/>
        </w:rPr>
      </w:pPr>
    </w:p>
    <w:p w:rsidR="009405F4" w:rsidRPr="006E7C5A" w:rsidRDefault="009405F4" w:rsidP="009405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 New" w:hAnsi="TH Sarabun New" w:cs="TH Sarabun New"/>
          <w:b/>
          <w:bCs/>
          <w:noProof/>
          <w:sz w:val="24"/>
          <w:szCs w:val="24"/>
        </w:rPr>
      </w:pPr>
    </w:p>
    <w:p w:rsidR="009405F4" w:rsidRPr="006522E7" w:rsidRDefault="009405F4" w:rsidP="009405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>5.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ชิ้นงาน/ภาระงาน (รวบยอด)</w:t>
      </w:r>
    </w:p>
    <w:p w:rsidR="009405F4" w:rsidRPr="006522E7" w:rsidRDefault="009405F4" w:rsidP="009405F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6522E7">
        <w:rPr>
          <w:rFonts w:ascii="TH SarabunPSK" w:hAnsi="TH SarabunPSK" w:cs="TH SarabunPSK"/>
          <w:noProof/>
          <w:sz w:val="32"/>
          <w:szCs w:val="32"/>
          <w:cs/>
        </w:rPr>
        <w:t xml:space="preserve">    -</w:t>
      </w:r>
    </w:p>
    <w:p w:rsidR="009405F4" w:rsidRPr="006E7C5A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noProof/>
          <w:sz w:val="2"/>
          <w:szCs w:val="2"/>
        </w:rPr>
      </w:pPr>
    </w:p>
    <w:p w:rsidR="009405F4" w:rsidRPr="006522E7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noProof/>
          <w:sz w:val="32"/>
          <w:szCs w:val="32"/>
        </w:rPr>
      </w:pPr>
    </w:p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t>6.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การวัดและการประเมินผล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302"/>
        <w:gridCol w:w="2092"/>
      </w:tblGrid>
      <w:tr w:rsidR="009405F4" w:rsidRPr="00EB478B" w:rsidTr="002B5564">
        <w:trPr>
          <w:trHeight w:val="359"/>
          <w:tblHeader/>
        </w:trPr>
        <w:tc>
          <w:tcPr>
            <w:tcW w:w="3227" w:type="dxa"/>
            <w:shd w:val="clear" w:color="auto" w:fill="92D050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02" w:type="dxa"/>
            <w:shd w:val="clear" w:color="auto" w:fill="92D050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92" w:type="dxa"/>
            <w:shd w:val="clear" w:color="auto" w:fill="92D050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405F4" w:rsidRPr="00EB478B" w:rsidTr="002B5564">
        <w:trPr>
          <w:trHeight w:val="159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405F4" w:rsidRPr="00434CB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40" w:lineRule="auto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E67C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การประเมินก่อนเรียน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-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แบบทดสอบก่อนเรียน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เทคโนโลยีกับชีวิต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ก่อนเรียน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แบบทดสอบก่อนเรียน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</w:p>
          <w:p w:rsidR="009405F4" w:rsidRDefault="009405F4" w:rsidP="002B55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5F4" w:rsidRPr="00EB478B" w:rsidTr="002B5564">
        <w:trPr>
          <w:trHeight w:val="576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การประเมินระหว่างการจัด</w:t>
            </w:r>
          </w:p>
          <w:p w:rsidR="009405F4" w:rsidRPr="00EB478B" w:rsidRDefault="009405F4" w:rsidP="002B5564">
            <w:pPr>
              <w:tabs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</w:t>
            </w:r>
          </w:p>
          <w:p w:rsidR="009405F4" w:rsidRPr="00EB478B" w:rsidRDefault="009405F4" w:rsidP="002B5564">
            <w:pPr>
              <w:tabs>
                <w:tab w:val="left" w:pos="142"/>
                <w:tab w:val="left" w:pos="567"/>
                <w:tab w:val="left" w:pos="993"/>
                <w:tab w:val="left" w:pos="1560"/>
                <w:tab w:val="left" w:pos="2552"/>
              </w:tabs>
              <w:spacing w:after="0"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ผลกระทบของเทคโนโลยี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ใบ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งานที่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2153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.1</w:t>
            </w:r>
          </w:p>
          <w:p w:rsidR="00215300" w:rsidRPr="00EB478B" w:rsidRDefault="00215300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ใบงานที่ 1.2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ตรวจใบงานที่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 w:rsidR="00215300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.1</w:t>
            </w:r>
          </w:p>
          <w:p w:rsidR="00215300" w:rsidRPr="00EB478B" w:rsidRDefault="00215300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ตรวจใบงานที่ 1.2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Pr="00EB478B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9405F4" w:rsidRPr="00EB478B" w:rsidTr="002B5564">
        <w:trPr>
          <w:trHeight w:val="730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0E67C6" w:rsidRDefault="009405F4" w:rsidP="002B5564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>) พฤติกรรมการทำงานรายบุคคล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EA7662" w:rsidRDefault="009405F4" w:rsidP="002B5564">
            <w:p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0E67C6" w:rsidRDefault="009405F4" w:rsidP="002B5564">
            <w:p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761AF0" w:rsidRDefault="009405F4" w:rsidP="002B5564">
            <w:pPr>
              <w:spacing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</w:t>
            </w:r>
          </w:p>
        </w:tc>
      </w:tr>
      <w:tr w:rsidR="009405F4" w:rsidRPr="00EB478B" w:rsidTr="002B5564">
        <w:trPr>
          <w:trHeight w:val="576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709" w:hanging="34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พฤติกรรมการทำงานกลุ่ม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93" w:hanging="19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37" w:hanging="13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แบบสังเกตพฤติกรรม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9405F4" w:rsidRPr="00EB478B" w:rsidTr="002B5564">
        <w:trPr>
          <w:trHeight w:val="844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6F03B6" w:rsidRDefault="009405F4" w:rsidP="002B5564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206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F03B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  <w:r w:rsidRPr="006F03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ประเมินการนำเสนอ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ผลงาน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</w:t>
            </w:r>
          </w:p>
        </w:tc>
      </w:tr>
      <w:tr w:rsidR="009405F4" w:rsidRPr="00EB478B" w:rsidTr="002B5564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) คุณลักษณะอันพึงประสงค์</w:t>
            </w:r>
          </w:p>
          <w:p w:rsidR="009405F4" w:rsidRPr="00EB478B" w:rsidRDefault="009405F4" w:rsidP="002B5564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สังเกตความ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ซื่อสัตย์ </w:t>
            </w:r>
          </w:p>
          <w:p w:rsidR="009405F4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สุจริต ความ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มีวินัย </w:t>
            </w:r>
          </w:p>
          <w:p w:rsidR="009405F4" w:rsidRPr="00EB478B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ความรับผิดชอบ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:rsidR="009405F4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ใฝ่เรียนรู้ อยู่อย่าง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</w:p>
          <w:p w:rsidR="009405F4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พอเพียง และมุ่งมั่น</w:t>
            </w:r>
          </w:p>
          <w:p w:rsidR="009405F4" w:rsidRPr="00EB478B" w:rsidRDefault="009405F4" w:rsidP="002B5564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23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9405F4" w:rsidRPr="00EB478B" w:rsidRDefault="009405F4" w:rsidP="002B5564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405F4" w:rsidRPr="00EB478B" w:rsidRDefault="009405F4" w:rsidP="002B5564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9405F4" w:rsidRPr="00EB478B" w:rsidTr="002B5564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- </w:t>
            </w:r>
            <w:r w:rsidRPr="005E3F93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ทดสอบ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E3F93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</w:t>
            </w:r>
            <w:r w:rsidRPr="005E3F93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น</w:t>
            </w:r>
          </w:p>
          <w:p w:rsidR="009405F4" w:rsidRDefault="009405F4" w:rsidP="002B5564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540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9405F4" w:rsidRPr="009C4995" w:rsidRDefault="009405F4" w:rsidP="002B5564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540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เทคโนโลยีกับชีวิต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-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ตรวจแบบทดสอบ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right="-14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9405F4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405F4" w:rsidRPr="00A23E01" w:rsidRDefault="009405F4" w:rsidP="002B556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</w:tbl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9405F4" w:rsidRDefault="009405F4" w:rsidP="009405F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t>7.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กิจกรรมการเรียนรู้</w:t>
      </w:r>
    </w:p>
    <w:p w:rsidR="009405F4" w:rsidRDefault="009405F4" w:rsidP="009405F4">
      <w:pPr>
        <w:pStyle w:val="NoSpacing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ab/>
      </w:r>
      <w:r w:rsidRPr="00EB5ACB">
        <w:rPr>
          <w:rFonts w:ascii="TH SarabunPSK" w:hAnsi="TH SarabunPSK" w:cs="TH SarabunPSK"/>
          <w:noProof/>
          <w:sz w:val="24"/>
          <w:szCs w:val="32"/>
          <w:cs/>
        </w:rPr>
        <w:t>นักเรียนทำแบบทดสอบก่อนเรียนหน่วยการเรียนรู้ที่</w:t>
      </w:r>
      <w:r>
        <w:rPr>
          <w:rFonts w:ascii="TH SarabunPSK" w:hAnsi="TH SarabunPSK" w:cs="TH SarabunPSK"/>
          <w:noProof/>
          <w:sz w:val="24"/>
          <w:szCs w:val="32"/>
        </w:rPr>
        <w:t xml:space="preserve"> </w:t>
      </w:r>
      <w:r w:rsidRPr="00EB5ACB">
        <w:rPr>
          <w:rFonts w:ascii="TH SarabunPSK" w:hAnsi="TH SarabunPSK" w:cs="TH SarabunPSK"/>
          <w:noProof/>
          <w:sz w:val="24"/>
          <w:szCs w:val="32"/>
          <w:cs/>
        </w:rPr>
        <w:t xml:space="preserve">1 </w:t>
      </w:r>
      <w:r w:rsidRPr="00EB5ACB">
        <w:rPr>
          <w:rFonts w:ascii="TH SarabunPSK" w:hAnsi="TH SarabunPSK" w:cs="TH SarabunPSK"/>
          <w:noProof/>
          <w:spacing w:val="-4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24"/>
          <w:szCs w:val="32"/>
          <w:cs/>
        </w:rPr>
        <w:t>เทคโนโลยีกับชีวิต</w:t>
      </w:r>
    </w:p>
    <w:p w:rsidR="00744D55" w:rsidRPr="00215300" w:rsidRDefault="00744D55" w:rsidP="009405F4">
      <w:pPr>
        <w:pStyle w:val="NoSpacing"/>
        <w:tabs>
          <w:tab w:val="left" w:pos="284"/>
        </w:tabs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</w:pPr>
      <w:r w:rsidRPr="00215300"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1</w:t>
      </w:r>
    </w:p>
    <w:p w:rsidR="00744D55" w:rsidRDefault="00744D55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ab/>
      </w:r>
      <w:r w:rsidRPr="00744D55">
        <w:rPr>
          <w:rFonts w:ascii="TH SarabunPSK" w:hAnsi="TH SarabunPSK" w:cs="TH SarabunPSK"/>
          <w:position w:val="6"/>
          <w:sz w:val="32"/>
          <w:szCs w:val="32"/>
          <w:cs/>
        </w:rPr>
        <w:t>แจ้งรายละเอียดโครงสร้างรายวิชา วิธีการเก็บคะแนน ให้แก่นักเรียนได้รับทราบและทดสอบก่อนเรียนเพื่อวัดระดับทักษะของผู้เรียน</w:t>
      </w:r>
    </w:p>
    <w:p w:rsidR="00744D55" w:rsidRPr="00215300" w:rsidRDefault="00744D55" w:rsidP="00744D55">
      <w:pPr>
        <w:pStyle w:val="NoSpacing"/>
        <w:tabs>
          <w:tab w:val="left" w:pos="284"/>
        </w:tabs>
        <w:rPr>
          <w:rFonts w:ascii="TH SarabunPSK" w:hAnsi="TH SarabunPSK" w:cs="TH SarabunPSK" w:hint="cs"/>
          <w:b/>
          <w:bCs/>
          <w:noProof/>
          <w:sz w:val="40"/>
          <w:szCs w:val="40"/>
        </w:rPr>
      </w:pPr>
      <w:r w:rsidRPr="00215300"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2</w:t>
      </w:r>
    </w:p>
    <w:p w:rsidR="009405F4" w:rsidRPr="00215300" w:rsidRDefault="00744D55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ขั้นนำเข้าสู่บทเรียน</w:t>
      </w:r>
    </w:p>
    <w:p w:rsidR="00744D55" w:rsidRDefault="00744D55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ครูเปิดรูปภาพให้นักเรียนดูพร้อมถามคำถามว่า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นี้คือเทคโนโลยีรึเปล่า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744D55" w:rsidRDefault="00744D55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หลังจากให้นักเรียนดูภาพแล้วครูจึงเริ่มอธิบายเชื่อมโยงกับสื่อที่เตรียมมา</w:t>
      </w:r>
    </w:p>
    <w:p w:rsidR="00744D55" w:rsidRPr="00215300" w:rsidRDefault="00215300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744D55" w:rsidRDefault="00215300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1.ครูเปิดสื่อที่เตรียมมาและเริ่มอธิบายความหมายของเทคโนโลยีให้นักเรียนฟังและยกตัวอย่างประกอบ</w:t>
      </w:r>
    </w:p>
    <w:p w:rsidR="00215300" w:rsidRDefault="00215300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29AD">
        <w:rPr>
          <w:rFonts w:ascii="TH SarabunPSK" w:hAnsi="TH SarabunPSK" w:cs="TH SarabunPSK" w:hint="cs"/>
          <w:sz w:val="32"/>
          <w:szCs w:val="32"/>
          <w:cs/>
        </w:rPr>
        <w:t>2.ครูสั่งใบ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งานที่1.1ให้นักเรียนไปสืบค้นรูปภาพสิ่งที่เป็นเทคโนโลยีมาคนละ </w:t>
      </w:r>
      <w:r w:rsidR="00402CE7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รูปภาพและสิ่งที่ไม่เป็นเทคโนโ</w:t>
      </w:r>
      <w:r w:rsidR="00402CE7">
        <w:rPr>
          <w:rFonts w:ascii="TH SarabunPSK" w:hAnsi="TH SarabunPSK" w:cs="TH SarabunPSK" w:hint="cs"/>
          <w:sz w:val="32"/>
          <w:szCs w:val="32"/>
          <w:cs/>
        </w:rPr>
        <w:t xml:space="preserve">ลยีมา 3 รูปทำใส่ </w:t>
      </w:r>
      <w:r w:rsidR="00402CE7">
        <w:rPr>
          <w:rFonts w:ascii="TH SarabunPSK" w:hAnsi="TH SarabunPSK" w:cs="TH SarabunPSK"/>
          <w:sz w:val="32"/>
          <w:szCs w:val="32"/>
        </w:rPr>
        <w:t xml:space="preserve">word </w:t>
      </w:r>
    </w:p>
    <w:p w:rsidR="00402CE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ขั้นสรุป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591B57">
        <w:rPr>
          <w:rFonts w:ascii="TH SarabunPSK" w:hAnsi="TH SarabunPSK" w:cs="TH SarabunPSK" w:hint="cs"/>
          <w:sz w:val="32"/>
          <w:szCs w:val="32"/>
          <w:cs/>
        </w:rPr>
        <w:t>หลังจากสั่งงานเสร็จเรียบร้อยแล้วครูพูดทบทวนให้นักเรียนถึงเรื่องที่เรียนไปจากนั้นจึงหมดคาบ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3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ขั้นนำเข้าสู่บทเรียน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1.ครูถามถึงงานที่สั่งเมื่อคาบที่แล้วและย้อนความถึงเรื่องที่เรียนไป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2.ครูกล่าวว่า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ก่อนจะเริ่มเรียนกันครูมีคลิปมาให้ดูสนุกๆก่อนเรียน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จากนั้นจึงเปิดคลิปให้นักเรียนรับชม</w:t>
      </w:r>
    </w:p>
    <w:p w:rsidR="00591B57" w:rsidRPr="00215300" w:rsidRDefault="00591B57" w:rsidP="00591B57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591B57" w:rsidRDefault="00591B57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หลังจากเปิดสื่อการสอนเรื่องการเปลี่ยนแปลงของเทคโนโลยีไปแล้วครูก็เริ่มอธิบายถึงการเปลี่ยนแปลงของเทคโนโลยี</w:t>
      </w:r>
      <w:r w:rsidR="00D26EBE">
        <w:rPr>
          <w:rFonts w:ascii="TH SarabunPSK" w:hAnsi="TH SarabunPSK" w:cs="TH SarabunPSK" w:hint="cs"/>
          <w:sz w:val="32"/>
          <w:szCs w:val="32"/>
          <w:cs/>
        </w:rPr>
        <w:t>ตั้งแต่อดีตจนถึงปัจจุบันพร้อมเปิดสื่อประกอบ</w:t>
      </w:r>
    </w:p>
    <w:p w:rsidR="00D26EBE" w:rsidRDefault="00D26EBE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เมือนักเรียนเริ่มเห็นภาพว่าเทคโนโลยีมีการเปลี่ยนแปลงอย่างไรแล้วจึงอธิบายถึงข้อดีและข้อเสียของการเปลี่ยนแปลงทางเทคโนโลยีว่าส่งผลกระทบอย่างไรบ้างจากนั้นหากเวลายังเหลือจะเว้นช่วงให้นักเรียนพ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เบรค</w:t>
      </w:r>
      <w:proofErr w:type="spellEnd"/>
    </w:p>
    <w:p w:rsidR="00D26EBE" w:rsidRDefault="00D26EBE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4</w:t>
      </w:r>
    </w:p>
    <w:p w:rsidR="00D26EBE" w:rsidRPr="00215300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D26EBE" w:rsidRDefault="00D26EBE" w:rsidP="00744D55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1.หลังจากกลับมาจากการพักแล้วครูสั่งใบงานที่1.2ให้นักเรียนจับกลุ่ม 4-5 คนช่วยกันเลือกเทคโนโลยีที่มีการเปลี่ยนแปลงจากอดีตจนถึงปัจจุบันมาอภิปรายว่าเปลี่ยนไปอย่างไรและมีข้อดีข้อเสียอย่างไรบ้างทำลงใส่โปรแกรม </w:t>
      </w:r>
      <w:r>
        <w:rPr>
          <w:rFonts w:ascii="TH SarabunPSK" w:hAnsi="TH SarabunPSK" w:cs="TH SarabunPSK"/>
          <w:sz w:val="32"/>
          <w:szCs w:val="32"/>
        </w:rPr>
        <w:t>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จากนั้นท้ายคาบจึงนำเสนอ</w:t>
      </w:r>
    </w:p>
    <w:p w:rsidR="00D26EBE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ขั้นสรุป</w:t>
      </w:r>
    </w:p>
    <w:p w:rsidR="00D26EBE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1B57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นำเสนองาน</w:t>
      </w:r>
      <w:r w:rsidRPr="00591B57">
        <w:rPr>
          <w:rFonts w:ascii="TH SarabunPSK" w:hAnsi="TH SarabunPSK" w:cs="TH SarabunPSK" w:hint="cs"/>
          <w:sz w:val="32"/>
          <w:szCs w:val="32"/>
          <w:cs/>
        </w:rPr>
        <w:t>เสร็จเรียบร้อยแล้วครูพูดทบทวนให้นักเรียนถึงเรื่องที่เรียนไปจากนั้นจึงหมดคาบ</w:t>
      </w:r>
    </w:p>
    <w:p w:rsidR="00D26EBE" w:rsidRDefault="00D26EBE" w:rsidP="00D26EB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8.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สื่อ/แหล่งการเรียนรู้</w:t>
      </w:r>
    </w:p>
    <w:p w:rsidR="00D26EBE" w:rsidRDefault="00D26EBE" w:rsidP="00D26EBE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8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สื่อการเรียนรู้</w:t>
      </w:r>
    </w:p>
    <w:p w:rsidR="00D26EBE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หนังสือเรียนหารออกแบบเทคโนโลยีระดับชั้นมัธยมศึกษาปีที่ 2</w:t>
      </w:r>
    </w:p>
    <w:p w:rsidR="00D26EBE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เรื่องการเปลี่ยนแปลทางเทคโนโลยี</w:t>
      </w:r>
    </w:p>
    <w:p w:rsidR="00E15AD4" w:rsidRDefault="00E15AD4" w:rsidP="00E15AD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แหล่งการเรียนรู้</w:t>
      </w:r>
    </w:p>
    <w:p w:rsidR="00E15AD4" w:rsidRDefault="00E15AD4" w:rsidP="00E15AD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ห้องเรียน</w:t>
      </w:r>
    </w:p>
    <w:p w:rsidR="00E15AD4" w:rsidRDefault="00E15AD4" w:rsidP="00E15AD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ห้องสมุด</w:t>
      </w:r>
    </w:p>
    <w:p w:rsidR="00E15AD4" w:rsidRDefault="00E15AD4" w:rsidP="00E15AD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แหล่งข้อมูลสารสนเทศ</w:t>
      </w:r>
    </w:p>
    <w:p w:rsidR="00D26EBE" w:rsidRDefault="00D26EBE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0DC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๑</w:t>
      </w:r>
      <w:r w:rsidRPr="00020DCD">
        <w:rPr>
          <w:rFonts w:ascii="TH SarabunPSK" w:hAnsi="TH SarabunPSK" w:cs="TH SarabunPSK"/>
          <w:sz w:val="32"/>
          <w:szCs w:val="32"/>
        </w:rPr>
        <w:t xml:space="preserve">. </w:t>
      </w:r>
      <w:r w:rsidRPr="00020DCD">
        <w:rPr>
          <w:rFonts w:ascii="TH SarabunPSK" w:hAnsi="TH SarabunPSK" w:cs="TH SarabunPSK"/>
          <w:sz w:val="32"/>
          <w:szCs w:val="32"/>
          <w:cs/>
        </w:rPr>
        <w:t>ผลการสอน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๒</w:t>
      </w:r>
      <w:r w:rsidRPr="00020DCD">
        <w:rPr>
          <w:rFonts w:ascii="TH SarabunPSK" w:hAnsi="TH SarabunPSK" w:cs="TH SarabunPSK"/>
          <w:sz w:val="32"/>
          <w:szCs w:val="32"/>
        </w:rPr>
        <w:t xml:space="preserve">. </w:t>
      </w:r>
      <w:r w:rsidRPr="00020DCD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๓</w:t>
      </w:r>
      <w:r w:rsidRPr="00020DCD">
        <w:rPr>
          <w:rFonts w:ascii="TH SarabunPSK" w:hAnsi="TH SarabunPSK" w:cs="TH SarabunPSK"/>
          <w:sz w:val="32"/>
          <w:szCs w:val="32"/>
        </w:rPr>
        <w:t xml:space="preserve">. </w:t>
      </w:r>
      <w:r w:rsidRPr="00020DCD">
        <w:rPr>
          <w:rFonts w:ascii="TH SarabunPSK" w:hAnsi="TH SarabunPSK" w:cs="TH SarabunPSK"/>
          <w:sz w:val="32"/>
          <w:szCs w:val="32"/>
          <w:cs/>
        </w:rPr>
        <w:t>ข้อเสนอแนะ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15AD4" w:rsidRPr="00020DCD" w:rsidRDefault="00E15AD4" w:rsidP="00E15AD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</w:t>
      </w: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020DCD">
        <w:rPr>
          <w:rFonts w:ascii="TH SarabunPSK" w:hAnsi="TH SarabunPSK" w:cs="TH SarabunPSK"/>
          <w:sz w:val="32"/>
          <w:szCs w:val="32"/>
          <w:cs/>
        </w:rPr>
        <w:t xml:space="preserve"> ผู้สอน</w:t>
      </w:r>
    </w:p>
    <w:p w:rsidR="00E15AD4" w:rsidRPr="00020DCD" w:rsidRDefault="00E15AD4" w:rsidP="00E15AD4">
      <w:pPr>
        <w:spacing w:after="0" w:line="240" w:lineRule="auto"/>
        <w:ind w:left="504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(</w:t>
      </w:r>
      <w:r w:rsidRPr="0051383F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รัชต์พงษ์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ลิ้มเจริญ</w:t>
      </w:r>
      <w:r w:rsidRPr="00020DCD">
        <w:rPr>
          <w:rFonts w:ascii="TH SarabunPSK" w:hAnsi="TH SarabunPSK" w:cs="TH SarabunPSK"/>
          <w:sz w:val="32"/>
          <w:szCs w:val="32"/>
          <w:cs/>
        </w:rPr>
        <w:t>)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DCD">
        <w:rPr>
          <w:rFonts w:ascii="TH SarabunPSK" w:hAnsi="TH SarabunPSK" w:cs="TH SarabunPSK"/>
          <w:b/>
          <w:bCs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อาจารย์พี่เลี้ยง</w:t>
      </w:r>
      <w:r w:rsidRPr="00020DC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5AD4" w:rsidRPr="00020DCD" w:rsidRDefault="00E15AD4" w:rsidP="00E15A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15AD4" w:rsidRPr="00020DCD" w:rsidRDefault="00E15AD4" w:rsidP="00E15AD4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เกียรติภูมิ พาชื่น</w:t>
      </w:r>
      <w:bookmarkStart w:id="0" w:name="_GoBack"/>
      <w:bookmarkEnd w:id="0"/>
      <w:r w:rsidRPr="00020DCD">
        <w:rPr>
          <w:rFonts w:ascii="TH SarabunPSK" w:hAnsi="TH SarabunPSK" w:cs="TH SarabunPSK"/>
          <w:sz w:val="32"/>
          <w:szCs w:val="32"/>
          <w:cs/>
        </w:rPr>
        <w:t>)</w:t>
      </w:r>
    </w:p>
    <w:p w:rsidR="00E15AD4" w:rsidRPr="00020DCD" w:rsidRDefault="00E15AD4" w:rsidP="00E15AD4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0D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ความเห็นของหัวหน้ากลุ่มสาระการเรียนรู้ 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E15AD4" w:rsidRPr="00020DCD" w:rsidRDefault="00E15AD4" w:rsidP="00E15A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5AD4" w:rsidRPr="00020DCD" w:rsidRDefault="00E15AD4" w:rsidP="00E15AD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E15AD4" w:rsidRPr="00020DCD" w:rsidRDefault="00E15AD4" w:rsidP="00E15AD4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(</w:t>
      </w:r>
      <w:r w:rsidRPr="00020DC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020DCD">
        <w:rPr>
          <w:rFonts w:ascii="TH SarabunPSK" w:hAnsi="TH SarabunPSK" w:cs="TH SarabunPSK"/>
          <w:sz w:val="32"/>
          <w:szCs w:val="32"/>
          <w:cs/>
        </w:rPr>
        <w:t>)</w:t>
      </w:r>
    </w:p>
    <w:p w:rsidR="00E15AD4" w:rsidRPr="00020DCD" w:rsidRDefault="00E15AD4" w:rsidP="00E15AD4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020DCD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หัวหน้ากลุ่มสาระการเรียนรู้วิทยาศาสตร์</w:t>
      </w:r>
    </w:p>
    <w:p w:rsidR="00E15AD4" w:rsidRPr="00E15AD4" w:rsidRDefault="00E15AD4" w:rsidP="00D26EBE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E15AD4" w:rsidRPr="00E1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4"/>
    <w:rsid w:val="00066946"/>
    <w:rsid w:val="00215300"/>
    <w:rsid w:val="00402CE7"/>
    <w:rsid w:val="00591B57"/>
    <w:rsid w:val="00744D55"/>
    <w:rsid w:val="008329AD"/>
    <w:rsid w:val="009405F4"/>
    <w:rsid w:val="00BB2128"/>
    <w:rsid w:val="00D26EBE"/>
    <w:rsid w:val="00E1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582FD-EFB5-49B9-88EA-B9C9A02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">
    <w:name w:val="SH"/>
    <w:basedOn w:val="Normal"/>
    <w:qFormat/>
    <w:rsid w:val="009405F4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styleId="NoSpacing">
    <w:name w:val="No Spacing"/>
    <w:uiPriority w:val="1"/>
    <w:qFormat/>
    <w:rsid w:val="009405F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2021-05-13T15:47:00Z</dcterms:created>
  <dcterms:modified xsi:type="dcterms:W3CDTF">2021-05-15T07:11:00Z</dcterms:modified>
</cp:coreProperties>
</file>